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FE" w:rsidRDefault="00C758F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758FE" w:rsidRDefault="004212E5">
      <w:pPr>
        <w:spacing w:line="200" w:lineRule="atLeas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inline distT="0" distB="0" distL="0" distR="0">
            <wp:extent cx="1930888" cy="11841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888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Default="00C75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58FE" w:rsidRPr="004212E5" w:rsidRDefault="00FF787F">
      <w:pPr>
        <w:spacing w:before="153"/>
        <w:ind w:left="304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-1188720</wp:posOffset>
                </wp:positionV>
                <wp:extent cx="5666740" cy="982980"/>
                <wp:effectExtent l="2540" t="3175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982980"/>
                          <a:chOff x="2119" y="-1872"/>
                          <a:chExt cx="8924" cy="1548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" y="-1872"/>
                            <a:ext cx="8923" cy="1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309" y="-1757"/>
                            <a:ext cx="8544" cy="1317"/>
                            <a:chOff x="2309" y="-1757"/>
                            <a:chExt cx="8544" cy="1317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309" y="-1757"/>
                              <a:ext cx="8544" cy="1317"/>
                            </a:xfrm>
                            <a:custGeom>
                              <a:avLst/>
                              <a:gdLst>
                                <a:gd name="T0" fmla="+- 0 2309 2309"/>
                                <a:gd name="T1" fmla="*/ T0 w 8544"/>
                                <a:gd name="T2" fmla="+- 0 -1757 -1757"/>
                                <a:gd name="T3" fmla="*/ -1757 h 1317"/>
                                <a:gd name="T4" fmla="+- 0 10853 2309"/>
                                <a:gd name="T5" fmla="*/ T4 w 8544"/>
                                <a:gd name="T6" fmla="+- 0 -1757 -1757"/>
                                <a:gd name="T7" fmla="*/ -1757 h 1317"/>
                                <a:gd name="T8" fmla="+- 0 10853 2309"/>
                                <a:gd name="T9" fmla="*/ T8 w 8544"/>
                                <a:gd name="T10" fmla="+- 0 -440 -1757"/>
                                <a:gd name="T11" fmla="*/ -440 h 1317"/>
                                <a:gd name="T12" fmla="+- 0 2309 2309"/>
                                <a:gd name="T13" fmla="*/ T12 w 8544"/>
                                <a:gd name="T14" fmla="+- 0 -440 -1757"/>
                                <a:gd name="T15" fmla="*/ -440 h 1317"/>
                                <a:gd name="T16" fmla="+- 0 2309 2309"/>
                                <a:gd name="T17" fmla="*/ T16 w 8544"/>
                                <a:gd name="T18" fmla="+- 0 -1757 -1757"/>
                                <a:gd name="T19" fmla="*/ -1757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4" h="1317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  <a:lnTo>
                                    <a:pt x="8544" y="1317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8" y="-1663"/>
                              <a:ext cx="8506" cy="1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9" y="-1757"/>
                              <a:ext cx="8544" cy="131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8FE" w:rsidRPr="004212E5" w:rsidRDefault="004212E5">
                                <w:pPr>
                                  <w:spacing w:before="88"/>
                                  <w:ind w:left="893" w:right="901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2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2"/>
                                    <w:sz w:val="16"/>
                                    <w:lang w:val="es-ES"/>
                                  </w:rPr>
                                  <w:t>ROGRAMA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0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2"/>
                                    <w:sz w:val="16"/>
                                    <w:lang w:val="es-ES"/>
                                  </w:rPr>
                                  <w:t>PROMOCIÓ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9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0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  <w:lang w:val="es-ES"/>
                                  </w:rPr>
                                  <w:t xml:space="preserve">LA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2"/>
                                    <w:sz w:val="16"/>
                                    <w:lang w:val="es-ES"/>
                                  </w:rPr>
                                  <w:t>RECERCA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0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  <w:lang w:val="es-ES"/>
                                  </w:rPr>
                                  <w:t>LA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>D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z w:val="20"/>
                                    <w:lang w:val="es-ES"/>
                                  </w:rPr>
                                  <w:t>-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16"/>
                                    <w:lang w:val="es-ES"/>
                                  </w:rPr>
                                  <w:t>ONVOCATÒRIA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"/>
                                    <w:sz w:val="20"/>
                                    <w:lang w:val="es-ES"/>
                                  </w:rPr>
                                  <w:t>2018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4"/>
                                    <w:w w:val="9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16"/>
                                    <w:lang w:val="es-ES"/>
                                  </w:rPr>
                                  <w:t>CCIÓ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9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16"/>
                                    <w:lang w:val="es-ES"/>
                                  </w:rPr>
                                  <w:t>PER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7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16"/>
                                    <w:lang w:val="es-ES"/>
                                  </w:rPr>
                                  <w:t>MILLOR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7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16"/>
                                    <w:lang w:val="es-ES"/>
                                  </w:rPr>
                                  <w:t>LA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3"/>
                                    <w:sz w:val="16"/>
                                    <w:lang w:val="es-ES"/>
                                  </w:rPr>
                                  <w:t>CAPTACIÓ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9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11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0F5628">
                                  <w:rPr>
                                    <w:rFonts w:ascii="Arial" w:hAnsi="Arial"/>
                                    <w:b/>
                                    <w:spacing w:val="4"/>
                                    <w:sz w:val="16"/>
                                    <w:lang w:val="es-ES"/>
                                  </w:rPr>
                                  <w:t>PROJECTES</w:t>
                                </w:r>
                              </w:p>
                              <w:p w:rsidR="00C758FE" w:rsidRPr="004212E5" w:rsidRDefault="00C758FE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es-ES"/>
                                  </w:rPr>
                                </w:pPr>
                              </w:p>
                              <w:p w:rsidR="00C758FE" w:rsidRPr="004212E5" w:rsidRDefault="004212E5">
                                <w:pPr>
                                  <w:spacing w:line="279" w:lineRule="auto"/>
                                  <w:ind w:left="1739" w:right="174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MODALITAT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es-ES"/>
                                  </w:rPr>
                                  <w:t>DE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PROMOCIÓ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0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DE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L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20"/>
                                    <w:szCs w:val="20"/>
                                    <w:lang w:val="es-ES"/>
                                  </w:rPr>
                                  <w:t>’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ACTIVITAT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0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es-ES"/>
                                  </w:rPr>
                                  <w:t>DE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RECERCA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  <w:lang w:val="es-ES"/>
                                  </w:rPr>
                                  <w:t>EN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6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ÀREES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O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0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DEPARTAMENTS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4212E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  <w:lang w:val="es-ES"/>
                                  </w:rPr>
                                  <w:t>DEFICITARIS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05.95pt;margin-top:-93.6pt;width:446.2pt;height:77.4pt;z-index:1072;mso-position-horizontal-relative:page" coordorigin="2119,-1872" coordsize="8924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119;top:-1872;width:8923;height: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+0ArDAAAA2wAAAA8AAABkcnMvZG93bnJldi54bWxEj0FrwkAQhe+F/odlBC9FN/UgJWYVsRS8&#10;GovibciOSTQ7G3ZXTfvrnUOhtxnem/e+KVaD69SdQmw9G3ifZqCIK29brg18778mH6BiQrbYeSYD&#10;PxRhtXx9KTC3/sE7upepVhLCMUcDTUp9rnWsGnIYp74nFu3sg8Mka6i1DfiQcNfpWZbNtcOWpaHB&#10;njYNVdfy5gz4S+gO9S+1+7fymH1e+FCehpkx49GwXoBKNKR/89/11gq+0MsvMoBe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7QCsMAAADbAAAADwAAAAAAAAAAAAAAAACf&#10;AgAAZHJzL2Rvd25yZXYueG1sUEsFBgAAAAAEAAQA9wAAAI8DAAAAAA==&#10;">
                  <v:imagedata r:id="rId10" o:title=""/>
                </v:shape>
                <v:group id="Group 10" o:spid="_x0000_s1028" style="position:absolute;left:2309;top:-1757;width:8544;height:1317" coordorigin="2309,-1757" coordsize="8544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9" style="position:absolute;left:2309;top:-1757;width:8544;height:1317;visibility:visible;mso-wrap-style:square;v-text-anchor:top" coordsize="8544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+3b8A&#10;AADbAAAADwAAAGRycy9kb3ducmV2LnhtbERPS2vCQBC+F/wPywi91Y0WSoiuokLBm/iAXqfZMVnM&#10;zsTsNsZ/7xYKvc3H95zFavCN6qkLTtjAdJKBIi7FOq4MnE+fbzmoEJEtNsJk4EEBVsvRywILK3c+&#10;UH+MlUohHAo0UMfYFlqHsiaPYSItceIu0nmMCXaVth3eU7hv9CzLPrRHx6mhxpa2NZXX44838NVK&#10;5TbS5zd3aW7770wO+bsY8zoe1nNQkYb4L/5z72yaP4PfX9I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f7dvwAAANsAAAAPAAAAAAAAAAAAAAAAAJgCAABkcnMvZG93bnJl&#10;di54bWxQSwUGAAAAAAQABAD1AAAAhAMAAAAA&#10;" path="m,l8544,r,1317l,1317,,xe" fillcolor="#606" stroked="f">
                    <v:path arrowok="t" o:connecttype="custom" o:connectlocs="0,-1757;8544,-1757;8544,-440;0,-440;0,-1757" o:connectangles="0,0,0,0,0"/>
                  </v:shape>
                  <v:shape id="Picture 12" o:spid="_x0000_s1030" type="#_x0000_t75" style="position:absolute;left:2328;top:-1663;width:850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t4/CAAAA2wAAAA8AAABkcnMvZG93bnJldi54bWxET01rwkAQvQv9D8sUejMbG6gluooIQo81&#10;tW28DdkxicnOLtmtxn/fLRS8zeN9znI9ml5caPCtZQWzJAVBXFndcq3g8LGbvoLwAVljb5kU3MjD&#10;evUwWWKu7ZX3dClCLWII+xwVNCG4XEpfNWTQJ9YRR+5kB4MhwqGWesBrDDe9fE7TF2mw5djQoKNt&#10;Q1VX/BgF9XlfzA+d712Zft3e3ef3MStZqafHcbMAEWgMd/G/+03H+Rn8/R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ZbePwgAAANsAAAAPAAAAAAAAAAAAAAAAAJ8C&#10;AABkcnMvZG93bnJldi54bWxQSwUGAAAAAAQABAD3AAAAjgM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2309;top:-1757;width:854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L9MMA&#10;AADbAAAADwAAAGRycy9kb3ducmV2LnhtbERPTWvCQBC9F/wPyxS8FN0oJdXoKiJYivRgowjehuyY&#10;hGZnl+xW4793hYK3ebzPmS8704gLtb62rGA0TEAQF1bXXCo47DeDCQgfkDU2lknBjTwsF72XOWba&#10;XvmHLnkoRQxhn6GCKgSXSemLigz6oXXEkTvb1mCIsC2lbvEaw00jx0mSSoM1x4YKHa0rKn7zP6Ng&#10;56ar79H0LU1PuK6P29x97j6cUv3XbjUDEagLT/G/+0vH+e/w+C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sL9MMAAADbAAAADwAAAAAAAAAAAAAAAACYAgAAZHJzL2Rv&#10;d25yZXYueG1sUEsFBgAAAAAEAAQA9QAAAIgDAAAAAA==&#10;" fillcolor="#d8d8d8 [2732]" stroked="f">
                    <v:textbox inset="0,0,0,0">
                      <w:txbxContent>
                        <w:p w:rsidR="00C758FE" w:rsidRPr="004212E5" w:rsidRDefault="004212E5">
                          <w:pPr>
                            <w:spacing w:before="88"/>
                            <w:ind w:left="893" w:right="90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0F5628">
                            <w:rPr>
                              <w:rFonts w:ascii="Arial" w:hAnsi="Arial"/>
                              <w:b/>
                              <w:spacing w:val="2"/>
                              <w:sz w:val="20"/>
                              <w:lang w:val="es-ES"/>
                            </w:rPr>
                            <w:t>P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2"/>
                              <w:sz w:val="16"/>
                              <w:lang w:val="es-ES"/>
                            </w:rPr>
                            <w:t>ROGRAMA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ES"/>
                            </w:rPr>
                            <w:t>DE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0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2"/>
                              <w:sz w:val="16"/>
                              <w:lang w:val="es-ES"/>
                            </w:rPr>
                            <w:t>PROMOCIÓ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9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ES"/>
                            </w:rPr>
                            <w:t>DE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0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ES"/>
                            </w:rPr>
                            <w:t xml:space="preserve">LA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2"/>
                              <w:sz w:val="16"/>
                              <w:lang w:val="es-ES"/>
                            </w:rPr>
                            <w:t>RECERCA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ES"/>
                            </w:rPr>
                            <w:t>DE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0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ES"/>
                            </w:rPr>
                            <w:t>LA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z w:val="20"/>
                              <w:lang w:val="es-ES"/>
                            </w:rPr>
                            <w:t>U</w:t>
                          </w:r>
                          <w:r w:rsidRPr="000F5628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D</w:t>
                          </w:r>
                          <w:r w:rsidRPr="000F5628">
                            <w:rPr>
                              <w:rFonts w:ascii="Arial" w:hAnsi="Arial"/>
                              <w:b/>
                              <w:sz w:val="20"/>
                              <w:lang w:val="es-ES"/>
                            </w:rPr>
                            <w:t>L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z w:val="20"/>
                              <w:lang w:val="es-ES"/>
                            </w:rPr>
                            <w:t>-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20"/>
                              <w:lang w:val="es-ES"/>
                            </w:rPr>
                            <w:t>C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16"/>
                              <w:lang w:val="es-ES"/>
                            </w:rPr>
                            <w:t>ONVOCATÒRIA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"/>
                              <w:sz w:val="20"/>
                              <w:lang w:val="es-ES"/>
                            </w:rPr>
                            <w:t>2018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4"/>
                              <w:w w:val="9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20"/>
                              <w:lang w:val="es-ES"/>
                            </w:rPr>
                            <w:t>A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16"/>
                              <w:lang w:val="es-ES"/>
                            </w:rPr>
                            <w:t>CCIÓ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9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16"/>
                              <w:lang w:val="es-ES"/>
                            </w:rPr>
                            <w:t>PER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7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16"/>
                              <w:lang w:val="es-ES"/>
                            </w:rPr>
                            <w:t>MILLOR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7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16"/>
                              <w:lang w:val="es-ES"/>
                            </w:rPr>
                            <w:t>LA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3"/>
                              <w:sz w:val="16"/>
                              <w:lang w:val="es-ES"/>
                            </w:rPr>
                            <w:t>CAPTACIÓ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9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ES"/>
                            </w:rPr>
                            <w:t>DE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1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F5628">
                            <w:rPr>
                              <w:rFonts w:ascii="Arial" w:hAnsi="Arial"/>
                              <w:b/>
                              <w:spacing w:val="4"/>
                              <w:sz w:val="16"/>
                              <w:lang w:val="es-ES"/>
                            </w:rPr>
                            <w:t>PROJECTES</w:t>
                          </w:r>
                        </w:p>
                        <w:p w:rsidR="00C758FE" w:rsidRPr="004212E5" w:rsidRDefault="00C758FE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  <w:p w:rsidR="00C758FE" w:rsidRPr="004212E5" w:rsidRDefault="004212E5">
                          <w:pPr>
                            <w:spacing w:line="279" w:lineRule="auto"/>
                            <w:ind w:left="1739" w:right="174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MODALITAT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PROMOCIÓ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  <w:lang w:val="es-ES"/>
                            </w:rPr>
                            <w:t>’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ACTIVITAT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RECERCA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ÀREES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DEPARTAMENTS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12E5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DEFICITARIS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333375</wp:posOffset>
                </wp:positionV>
                <wp:extent cx="5575300" cy="119380"/>
                <wp:effectExtent l="0" t="127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119380"/>
                          <a:chOff x="1874" y="525"/>
                          <a:chExt cx="8780" cy="188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525"/>
                            <a:ext cx="8779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915" y="576"/>
                            <a:ext cx="8611" cy="2"/>
                            <a:chOff x="1915" y="576"/>
                            <a:chExt cx="861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915" y="576"/>
                              <a:ext cx="8611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8611"/>
                                <a:gd name="T2" fmla="+- 0 10526 1915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3.7pt;margin-top:26.25pt;width:439pt;height:9.4pt;z-index:1096;mso-position-horizontal-relative:page" coordorigin="1874,525" coordsize="8780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">
                <v:shape id="Picture 8" o:spid="_x0000_s1027" type="#_x0000_t75" alt="þÿ" style="position:absolute;left:1874;top:525;width:8779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5VAPEAAAA2gAAAA8AAABkcnMvZG93bnJldi54bWxEj8FuwjAQRO9I/QdrK3FBxYFDqFIMalFB&#10;vZSmwAes4k0cNV5Htgvh7+tKSBxHM/NGs1wPthNn8qF1rGA2zUAQV0633Cg4HbdPzyBCRNbYOSYF&#10;VwqwXj2Mllhod+FvOh9iIxKEQ4EKTIx9IWWoDFkMU9cTJ6923mJM0jdSe7wkuO3kPMtyabHltGCw&#10;p42h6ufwaxUcr+XbYsjr0tSn/e7df00+d1tSavw4vL6AiDTEe/jW/tAKcvi/k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5VAPEAAAA2gAAAA8AAAAAAAAAAAAAAAAA&#10;nwIAAGRycy9kb3ducmV2LnhtbFBLBQYAAAAABAAEAPcAAACQAwAAAAA=&#10;">
                  <v:imagedata r:id="rId13" o:title="þÿ"/>
                </v:shape>
                <v:group id="Group 6" o:spid="_x0000_s1028" style="position:absolute;left:1915;top:576;width:8611;height:2" coordorigin="1915,576" coordsize="8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9" style="position:absolute;left:1915;top:576;width:8611;height:2;visibility:visible;mso-wrap-style:square;v-text-anchor:top" coordsize="8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AV7wA&#10;AADaAAAADwAAAGRycy9kb3ducmV2LnhtbERPyQrCMBC9C/5DGMGbpgouVKOo4HLwYi14HZqxLTaT&#10;0kStf28OgsfH25fr1lTiRY0rLSsYDSMQxJnVJecK0ut+MAfhPLLGyjIp+JCD9arbWWKs7Zsv9Ep8&#10;LkIIuxgVFN7XsZQuK8igG9qaOHB32xj0ATa51A2+Q7ip5DiKptJgyaGhwJp2BWWP5GkUbA73GcqS&#10;HpN0nybb6eR4tuebUv1eu1mA8NT6v/jnPmk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6QBXvAAAANoAAAAPAAAAAAAAAAAAAAAAAJgCAABkcnMvZG93bnJldi54&#10;bWxQSwUGAAAAAAQABAD1AAAAgQMAAAAA&#10;" path="m,l8611,e" filled="f" strokecolor="#606" strokeweight="1pt">
                    <v:path arrowok="t" o:connecttype="custom" o:connectlocs="0,0;8611,0" o:connectangles="0,0"/>
                  </v:shape>
                </v:group>
                <w10:wrap anchorx="page"/>
              </v:group>
            </w:pict>
          </mc:Fallback>
        </mc:AlternateContent>
      </w:r>
      <w:r w:rsidR="004212E5" w:rsidRPr="004212E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Pla</w:t>
      </w:r>
      <w:r w:rsidR="004212E5" w:rsidRPr="004212E5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="004212E5" w:rsidRPr="004212E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d’activitats</w:t>
      </w:r>
      <w:r w:rsidR="004212E5" w:rsidRPr="004212E5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="004212E5" w:rsidRPr="004212E5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="004212E5" w:rsidRPr="004212E5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="004212E5" w:rsidRPr="004212E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desenvolupar</w:t>
      </w:r>
    </w:p>
    <w:p w:rsidR="00C758FE" w:rsidRPr="004212E5" w:rsidRDefault="00C758F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758FE" w:rsidRPr="004212E5" w:rsidRDefault="00C758F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0F5628" w:rsidRDefault="004212E5">
      <w:pPr>
        <w:pStyle w:val="Textindependent"/>
        <w:spacing w:line="454" w:lineRule="auto"/>
        <w:ind w:right="3377"/>
        <w:rPr>
          <w:spacing w:val="28"/>
          <w:lang w:val="es-ES"/>
        </w:rPr>
      </w:pPr>
      <w:r w:rsidRPr="004212E5">
        <w:rPr>
          <w:spacing w:val="-1"/>
          <w:lang w:val="es-ES"/>
        </w:rPr>
        <w:t>Investigador</w:t>
      </w:r>
      <w:r w:rsidRPr="004212E5">
        <w:rPr>
          <w:lang w:val="es-ES"/>
        </w:rPr>
        <w:t xml:space="preserve"> </w:t>
      </w:r>
      <w:r w:rsidRPr="004212E5">
        <w:rPr>
          <w:spacing w:val="-1"/>
          <w:lang w:val="es-ES"/>
        </w:rPr>
        <w:t>principal:</w:t>
      </w:r>
      <w:r w:rsidRPr="004212E5">
        <w:rPr>
          <w:spacing w:val="28"/>
          <w:lang w:val="es-ES"/>
        </w:rPr>
        <w:t xml:space="preserve"> </w:t>
      </w:r>
    </w:p>
    <w:p w:rsidR="00C758FE" w:rsidRPr="004212E5" w:rsidRDefault="004212E5">
      <w:pPr>
        <w:pStyle w:val="Textindependent"/>
        <w:spacing w:line="454" w:lineRule="auto"/>
        <w:ind w:right="3377"/>
        <w:rPr>
          <w:lang w:val="es-ES"/>
        </w:rPr>
      </w:pPr>
      <w:r w:rsidRPr="004212E5">
        <w:rPr>
          <w:spacing w:val="-1"/>
          <w:lang w:val="es-ES"/>
        </w:rPr>
        <w:t>Títol:</w:t>
      </w:r>
    </w:p>
    <w:p w:rsidR="00C758FE" w:rsidRPr="004212E5" w:rsidRDefault="00C758FE">
      <w:pPr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C758FE" w:rsidRPr="000F5628" w:rsidRDefault="004212E5" w:rsidP="00FF787F">
      <w:pPr>
        <w:pStyle w:val="Textindependent"/>
        <w:spacing w:before="120" w:after="120"/>
        <w:ind w:left="306"/>
        <w:rPr>
          <w:lang w:val="es-ES"/>
        </w:rPr>
      </w:pPr>
      <w:r w:rsidRPr="000F5628">
        <w:rPr>
          <w:spacing w:val="-1"/>
          <w:lang w:val="es-ES"/>
        </w:rPr>
        <w:t>Antecedents</w:t>
      </w:r>
      <w:r w:rsidRPr="000F5628">
        <w:rPr>
          <w:lang w:val="es-ES"/>
        </w:rPr>
        <w:t xml:space="preserve"> i </w:t>
      </w:r>
      <w:r w:rsidRPr="000F5628">
        <w:rPr>
          <w:spacing w:val="-1"/>
          <w:lang w:val="es-ES"/>
        </w:rPr>
        <w:t>estat</w:t>
      </w:r>
      <w:r w:rsidRPr="000F5628">
        <w:rPr>
          <w:spacing w:val="-2"/>
          <w:lang w:val="es-ES"/>
        </w:rPr>
        <w:t xml:space="preserve"> </w:t>
      </w:r>
      <w:r w:rsidRPr="000F5628">
        <w:rPr>
          <w:spacing w:val="-1"/>
          <w:lang w:val="es-ES"/>
        </w:rPr>
        <w:t>actual</w:t>
      </w:r>
      <w:r w:rsidRPr="000F5628">
        <w:rPr>
          <w:spacing w:val="-2"/>
          <w:lang w:val="es-ES"/>
        </w:rPr>
        <w:t xml:space="preserve"> </w:t>
      </w:r>
      <w:r w:rsidRPr="000F5628">
        <w:rPr>
          <w:spacing w:val="-1"/>
          <w:lang w:val="es-ES"/>
        </w:rPr>
        <w:t>del</w:t>
      </w:r>
      <w:r w:rsidRPr="000F5628">
        <w:rPr>
          <w:lang w:val="es-ES"/>
        </w:rPr>
        <w:t xml:space="preserve"> </w:t>
      </w:r>
      <w:r w:rsidRPr="000F5628">
        <w:rPr>
          <w:spacing w:val="-1"/>
          <w:lang w:val="es-ES"/>
        </w:rPr>
        <w:t>tema</w:t>
      </w:r>
      <w:r w:rsidRPr="000F5628">
        <w:rPr>
          <w:lang w:val="es-ES"/>
        </w:rPr>
        <w:t xml:space="preserve"> </w:t>
      </w:r>
      <w:r w:rsidRPr="000F5628">
        <w:rPr>
          <w:spacing w:val="-1"/>
          <w:lang w:val="es-ES"/>
        </w:rPr>
        <w:t>(màxim 2000</w:t>
      </w:r>
      <w:r w:rsidRPr="000F5628">
        <w:rPr>
          <w:spacing w:val="1"/>
          <w:lang w:val="es-ES"/>
        </w:rPr>
        <w:t xml:space="preserve"> </w:t>
      </w:r>
      <w:r w:rsidRPr="000F5628">
        <w:rPr>
          <w:spacing w:val="-1"/>
          <w:lang w:val="es-ES"/>
        </w:rPr>
        <w:t>caràcters):</w:t>
      </w:r>
    </w:p>
    <w:p w:rsidR="00C758FE" w:rsidRPr="000F5628" w:rsidRDefault="00C758FE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  <w:bookmarkStart w:id="0" w:name="_GoBack"/>
      <w:bookmarkEnd w:id="0"/>
    </w:p>
    <w:p w:rsidR="00C758FE" w:rsidRPr="000F5628" w:rsidRDefault="00C758FE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C758FE" w:rsidRDefault="00C758FE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C758FE" w:rsidRPr="000F5628" w:rsidRDefault="00C758FE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>
      <w:pPr>
        <w:pStyle w:val="Textindependent"/>
        <w:spacing w:before="155"/>
        <w:rPr>
          <w:spacing w:val="-1"/>
          <w:lang w:val="es-ES"/>
        </w:rPr>
      </w:pPr>
    </w:p>
    <w:p w:rsidR="004212E5" w:rsidRPr="000F5628" w:rsidRDefault="004212E5" w:rsidP="00FF787F">
      <w:pPr>
        <w:pStyle w:val="Textindependent"/>
        <w:spacing w:before="120" w:after="120"/>
        <w:ind w:left="306"/>
        <w:rPr>
          <w:spacing w:val="-1"/>
          <w:lang w:val="es-ES"/>
        </w:rPr>
      </w:pPr>
      <w:r w:rsidRPr="000F5628">
        <w:rPr>
          <w:spacing w:val="-1"/>
          <w:lang w:val="es-ES"/>
        </w:rPr>
        <w:t>Objectius</w:t>
      </w:r>
      <w:r w:rsidRPr="000F5628">
        <w:rPr>
          <w:spacing w:val="-2"/>
          <w:lang w:val="es-ES"/>
        </w:rPr>
        <w:t xml:space="preserve"> </w:t>
      </w:r>
      <w:r w:rsidRPr="000F5628">
        <w:rPr>
          <w:spacing w:val="-1"/>
          <w:lang w:val="es-ES"/>
        </w:rPr>
        <w:t>(màxim 1.500</w:t>
      </w:r>
      <w:r w:rsidRPr="000F5628">
        <w:rPr>
          <w:spacing w:val="1"/>
          <w:lang w:val="es-ES"/>
        </w:rPr>
        <w:t xml:space="preserve"> </w:t>
      </w:r>
      <w:r w:rsidRPr="000F5628">
        <w:rPr>
          <w:spacing w:val="-1"/>
          <w:lang w:val="es-ES"/>
        </w:rPr>
        <w:t>caràcters):</w:t>
      </w: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 w:rsidP="00FE78F4">
      <w:pPr>
        <w:ind w:left="284"/>
        <w:rPr>
          <w:rFonts w:ascii="Calibri" w:eastAsia="Calibri" w:hAnsi="Calibri"/>
          <w:spacing w:val="-1"/>
          <w:lang w:val="es-ES"/>
        </w:rPr>
      </w:pPr>
    </w:p>
    <w:p w:rsidR="00C758FE" w:rsidRPr="00FE78F4" w:rsidRDefault="004212E5" w:rsidP="00FF787F">
      <w:pPr>
        <w:pStyle w:val="Textindependent"/>
        <w:spacing w:before="120" w:after="120"/>
        <w:ind w:left="306"/>
        <w:rPr>
          <w:rFonts w:asciiTheme="minorHAnsi" w:eastAsiaTheme="minorHAnsi" w:hAnsiTheme="minorHAnsi"/>
          <w:spacing w:val="-1"/>
          <w:lang w:val="es-ES"/>
        </w:rPr>
      </w:pPr>
      <w:r w:rsidRPr="00FE78F4">
        <w:rPr>
          <w:spacing w:val="-1"/>
          <w:lang w:val="es-ES"/>
        </w:rPr>
        <w:t>Metodologia. Pla de treball amb especificació de les tasques de cada membre de l’equip pel 1r i 2n any</w:t>
      </w:r>
      <w:r w:rsidRPr="004212E5">
        <w:rPr>
          <w:spacing w:val="-1"/>
          <w:lang w:val="es-ES"/>
        </w:rPr>
        <w:t xml:space="preserve"> (màxim</w:t>
      </w:r>
      <w:r w:rsidRPr="004212E5">
        <w:rPr>
          <w:spacing w:val="1"/>
          <w:lang w:val="es-ES"/>
        </w:rPr>
        <w:t xml:space="preserve"> </w:t>
      </w:r>
      <w:r w:rsidRPr="004212E5">
        <w:rPr>
          <w:spacing w:val="-1"/>
          <w:lang w:val="es-ES"/>
        </w:rPr>
        <w:t>3.000</w:t>
      </w:r>
      <w:r w:rsidRPr="004212E5">
        <w:rPr>
          <w:spacing w:val="1"/>
          <w:lang w:val="es-ES"/>
        </w:rPr>
        <w:t xml:space="preserve"> </w:t>
      </w:r>
      <w:r w:rsidRPr="004212E5">
        <w:rPr>
          <w:spacing w:val="-1"/>
          <w:lang w:val="es-ES"/>
        </w:rPr>
        <w:t>caràcter</w:t>
      </w:r>
      <w:r w:rsidRPr="004212E5">
        <w:rPr>
          <w:rFonts w:cs="Calibri"/>
          <w:spacing w:val="-1"/>
          <w:lang w:val="es-ES"/>
        </w:rPr>
        <w:t>s</w:t>
      </w:r>
      <w:r w:rsidRPr="004212E5">
        <w:rPr>
          <w:spacing w:val="-1"/>
          <w:lang w:val="es-ES"/>
        </w:rPr>
        <w:t>):</w:t>
      </w: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F787F" w:rsidRPr="000F5628" w:rsidRDefault="00FF787F" w:rsidP="00FF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9"/>
        <w:rPr>
          <w:rFonts w:ascii="Calibri" w:eastAsia="Calibri" w:hAnsi="Calibri" w:cs="Calibri"/>
          <w:lang w:val="es-ES"/>
        </w:rPr>
      </w:pPr>
    </w:p>
    <w:p w:rsidR="00FE78F4" w:rsidRDefault="00FE78F4">
      <w:pPr>
        <w:spacing w:line="275" w:lineRule="auto"/>
        <w:ind w:left="304" w:right="937"/>
        <w:jc w:val="both"/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</w:pPr>
    </w:p>
    <w:sectPr w:rsidR="00FE78F4">
      <w:footerReference w:type="default" r:id="rId14"/>
      <w:type w:val="continuous"/>
      <w:pgSz w:w="11910" w:h="16840"/>
      <w:pgMar w:top="540" w:right="76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F4" w:rsidRDefault="00FE78F4" w:rsidP="00FE78F4">
      <w:r>
        <w:separator/>
      </w:r>
    </w:p>
  </w:endnote>
  <w:endnote w:type="continuationSeparator" w:id="0">
    <w:p w:rsidR="00FE78F4" w:rsidRDefault="00FE78F4" w:rsidP="00F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4" w:rsidRPr="00FE78F4" w:rsidRDefault="00FE78F4" w:rsidP="00FE78F4">
    <w:pPr>
      <w:spacing w:line="275" w:lineRule="auto"/>
      <w:ind w:left="304" w:right="937"/>
      <w:jc w:val="both"/>
      <w:rPr>
        <w:rFonts w:ascii="Arial" w:eastAsia="Calibri" w:hAnsi="Arial" w:cs="Arial"/>
        <w:sz w:val="16"/>
        <w:szCs w:val="16"/>
        <w:lang w:val="es-ES"/>
      </w:rPr>
    </w:pP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NOTA:</w:t>
    </w:r>
    <w:r w:rsidRPr="00FE78F4">
      <w:rPr>
        <w:rFonts w:ascii="Arial" w:eastAsia="Calibri" w:hAnsi="Arial" w:cs="Arial"/>
        <w:i/>
        <w:spacing w:val="2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Una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vegada</w:t>
    </w:r>
    <w:r w:rsidRPr="00FE78F4">
      <w:rPr>
        <w:rFonts w:ascii="Arial" w:eastAsia="Calibri" w:hAnsi="Arial" w:cs="Arial"/>
        <w:i/>
        <w:spacing w:val="2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emplenat</w:t>
    </w:r>
    <w:r w:rsidRPr="00FE78F4">
      <w:rPr>
        <w:rFonts w:ascii="Arial" w:eastAsia="Calibri" w:hAnsi="Arial" w:cs="Arial"/>
        <w:i/>
        <w:spacing w:val="2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aquest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document</w:t>
    </w:r>
    <w:r w:rsidRPr="00FE78F4">
      <w:rPr>
        <w:rFonts w:ascii="Arial" w:eastAsia="Calibri" w:hAnsi="Arial" w:cs="Arial"/>
        <w:i/>
        <w:spacing w:val="2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s’ha</w:t>
    </w:r>
    <w:r w:rsidRPr="00FE78F4">
      <w:rPr>
        <w:rFonts w:ascii="Arial" w:eastAsia="Calibri" w:hAnsi="Arial" w:cs="Arial"/>
        <w:i/>
        <w:spacing w:val="2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2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guardar</w:t>
    </w:r>
    <w:r w:rsidRPr="00FE78F4">
      <w:rPr>
        <w:rFonts w:ascii="Arial" w:eastAsia="Calibri" w:hAnsi="Arial" w:cs="Arial"/>
        <w:i/>
        <w:spacing w:val="2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com</w:t>
    </w:r>
    <w:r w:rsidRPr="00FE78F4">
      <w:rPr>
        <w:rFonts w:ascii="Arial" w:eastAsia="Calibri" w:hAnsi="Arial" w:cs="Arial"/>
        <w:i/>
        <w:spacing w:val="26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a</w:t>
    </w:r>
    <w:r w:rsidRPr="00FE78F4">
      <w:rPr>
        <w:rFonts w:ascii="Arial" w:eastAsia="Calibri" w:hAnsi="Arial" w:cs="Arial"/>
        <w:i/>
        <w:spacing w:val="2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PDF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i</w:t>
    </w:r>
    <w:r w:rsidRPr="00FE78F4">
      <w:rPr>
        <w:rFonts w:ascii="Arial" w:eastAsia="Calibri" w:hAnsi="Arial" w:cs="Arial"/>
        <w:i/>
        <w:spacing w:val="2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s’ha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lliurar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juntament</w:t>
    </w:r>
    <w:r w:rsidRPr="00FE78F4">
      <w:rPr>
        <w:rFonts w:ascii="Arial" w:eastAsia="Calibri" w:hAnsi="Arial" w:cs="Arial"/>
        <w:i/>
        <w:spacing w:val="2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amb</w:t>
    </w:r>
    <w:r w:rsidRPr="00FE78F4">
      <w:rPr>
        <w:rFonts w:ascii="Arial" w:eastAsia="Calibri" w:hAnsi="Arial" w:cs="Arial"/>
        <w:i/>
        <w:spacing w:val="93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l’imprès</w:t>
    </w:r>
    <w:r w:rsidRPr="00FE78F4">
      <w:rPr>
        <w:rFonts w:ascii="Arial" w:eastAsia="Calibri" w:hAnsi="Arial" w:cs="Arial"/>
        <w:i/>
        <w:spacing w:val="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sol·licitud</w:t>
    </w:r>
    <w:r w:rsidRPr="00FE78F4">
      <w:rPr>
        <w:rFonts w:ascii="Arial" w:eastAsia="Calibri" w:hAnsi="Arial" w:cs="Arial"/>
        <w:i/>
        <w:spacing w:val="11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11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l’ajut</w:t>
    </w:r>
    <w:r w:rsidRPr="00FE78F4">
      <w:rPr>
        <w:rFonts w:ascii="Arial" w:eastAsia="Calibri" w:hAnsi="Arial" w:cs="Arial"/>
        <w:i/>
        <w:spacing w:val="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al</w:t>
    </w:r>
    <w:r w:rsidRPr="00FE78F4">
      <w:rPr>
        <w:rFonts w:ascii="Arial" w:eastAsia="Calibri" w:hAnsi="Arial" w:cs="Arial"/>
        <w:i/>
        <w:spacing w:val="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Registre</w:t>
    </w:r>
    <w:r w:rsidRPr="00FE78F4">
      <w:rPr>
        <w:rFonts w:ascii="Arial" w:eastAsia="Calibri" w:hAnsi="Arial" w:cs="Arial"/>
        <w:i/>
        <w:spacing w:val="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Electrònic</w:t>
    </w:r>
    <w:r w:rsidRPr="00FE78F4">
      <w:rPr>
        <w:rFonts w:ascii="Arial" w:eastAsia="Calibri" w:hAnsi="Arial" w:cs="Arial"/>
        <w:i/>
        <w:spacing w:val="10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10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2"/>
        <w:sz w:val="16"/>
        <w:szCs w:val="16"/>
        <w:lang w:val="es-ES"/>
      </w:rPr>
      <w:t>la</w:t>
    </w:r>
    <w:r w:rsidRPr="00FE78F4">
      <w:rPr>
        <w:rFonts w:ascii="Arial" w:eastAsia="Calibri" w:hAnsi="Arial" w:cs="Arial"/>
        <w:i/>
        <w:spacing w:val="12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Seu</w:t>
    </w:r>
    <w:r w:rsidRPr="00FE78F4">
      <w:rPr>
        <w:rFonts w:ascii="Arial" w:eastAsia="Calibri" w:hAnsi="Arial" w:cs="Arial"/>
        <w:i/>
        <w:spacing w:val="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Electrònica</w:t>
    </w:r>
    <w:r w:rsidRPr="00FE78F4">
      <w:rPr>
        <w:rFonts w:ascii="Arial" w:eastAsia="Calibri" w:hAnsi="Arial" w:cs="Arial"/>
        <w:i/>
        <w:spacing w:val="12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la</w:t>
    </w:r>
    <w:r w:rsidRPr="00FE78F4">
      <w:rPr>
        <w:rFonts w:ascii="Arial" w:eastAsia="Calibri" w:hAnsi="Arial" w:cs="Arial"/>
        <w:i/>
        <w:spacing w:val="11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Universitat</w:t>
    </w:r>
    <w:r w:rsidRPr="00FE78F4">
      <w:rPr>
        <w:rFonts w:ascii="Arial" w:eastAsia="Calibri" w:hAnsi="Arial" w:cs="Arial"/>
        <w:i/>
        <w:spacing w:val="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8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Lleida,</w:t>
    </w:r>
    <w:r w:rsidRPr="00FE78F4">
      <w:rPr>
        <w:rFonts w:ascii="Arial" w:eastAsia="Calibri" w:hAnsi="Arial" w:cs="Arial"/>
        <w:i/>
        <w:spacing w:val="9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adreçat</w:t>
    </w:r>
    <w:r w:rsidRPr="00FE78F4">
      <w:rPr>
        <w:rFonts w:ascii="Arial" w:eastAsia="Calibri" w:hAnsi="Arial" w:cs="Arial"/>
        <w:i/>
        <w:spacing w:val="10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al</w:t>
    </w:r>
    <w:r w:rsidRPr="00FE78F4">
      <w:rPr>
        <w:rFonts w:ascii="Arial" w:eastAsia="Calibri" w:hAnsi="Arial" w:cs="Arial"/>
        <w:i/>
        <w:spacing w:val="101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Vicerectorat</w:t>
    </w:r>
    <w:r w:rsidRPr="00FE78F4">
      <w:rPr>
        <w:rFonts w:ascii="Arial" w:eastAsia="Calibri" w:hAnsi="Arial" w:cs="Arial"/>
        <w:i/>
        <w:spacing w:val="-7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z w:val="16"/>
        <w:szCs w:val="16"/>
        <w:lang w:val="es-ES"/>
      </w:rPr>
      <w:t>de</w:t>
    </w:r>
    <w:r w:rsidRPr="00FE78F4">
      <w:rPr>
        <w:rFonts w:ascii="Arial" w:eastAsia="Calibri" w:hAnsi="Arial" w:cs="Arial"/>
        <w:i/>
        <w:spacing w:val="-5"/>
        <w:sz w:val="16"/>
        <w:szCs w:val="16"/>
        <w:lang w:val="es-ES"/>
      </w:rPr>
      <w:t xml:space="preserve"> </w:t>
    </w:r>
    <w:r w:rsidRPr="00FE78F4">
      <w:rPr>
        <w:rFonts w:ascii="Arial" w:eastAsia="Calibri" w:hAnsi="Arial" w:cs="Arial"/>
        <w:i/>
        <w:spacing w:val="-1"/>
        <w:sz w:val="16"/>
        <w:szCs w:val="16"/>
        <w:lang w:val="es-ES"/>
      </w:rPr>
      <w:t>Recerca.</w:t>
    </w:r>
  </w:p>
  <w:p w:rsidR="00FE78F4" w:rsidRPr="00FE78F4" w:rsidRDefault="00FE78F4" w:rsidP="00FE78F4">
    <w:pPr>
      <w:spacing w:before="4"/>
      <w:rPr>
        <w:rFonts w:ascii="Arial" w:eastAsia="Calibri" w:hAnsi="Arial" w:cs="Arial"/>
        <w:i/>
        <w:sz w:val="18"/>
        <w:szCs w:val="18"/>
        <w:lang w:val="es-ES"/>
      </w:rPr>
    </w:pPr>
  </w:p>
  <w:p w:rsidR="00FE78F4" w:rsidRPr="00FE78F4" w:rsidRDefault="00FF787F" w:rsidP="00FE78F4">
    <w:pPr>
      <w:spacing w:line="20" w:lineRule="atLeast"/>
      <w:ind w:left="275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  <w:lang w:val="ca-ES" w:eastAsia="ca-ES"/>
      </w:rPr>
      <mc:AlternateContent>
        <mc:Choice Requires="wpg">
          <w:drawing>
            <wp:inline distT="0" distB="0" distL="0" distR="0">
              <wp:extent cx="5477510" cy="9525"/>
              <wp:effectExtent l="6350" t="635" r="2540" b="889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7510" cy="9525"/>
                        <a:chOff x="0" y="0"/>
                        <a:chExt cx="8626" cy="1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8611" cy="2"/>
                          <a:chOff x="8" y="8"/>
                          <a:chExt cx="861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611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8611"/>
                              <a:gd name="T2" fmla="+- 0 8619 8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-1"/>
                                </a:moveTo>
                                <a:lnTo>
                                  <a:pt x="8611" y="-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31.3pt;height:.75pt;mso-position-horizontal-relative:char;mso-position-vertical-relative:line" coordsize="86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">
              <v:group id="Group 2" o:spid="_x0000_s1027" style="position:absolute;left:8;top:8;width:8611;height:2" coordorigin="8,8" coordsize="8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8;top:8;width:8611;height:2;visibility:visible;mso-wrap-style:square;v-text-anchor:top" coordsize="8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YqsMA&#10;AADaAAAADwAAAGRycy9kb3ducmV2LnhtbESP3WrCQBSE7wu+w3IE7+rGH6KkriKioN4UtQ9wmj1m&#10;U7NnQ3Y18e3dQqGXw8x8wyxWna3EgxpfOlYwGiYgiHOnSy4UfF1273MQPiBrrByTgid5WC17bwvM&#10;tGv5RI9zKESEsM9QgQmhzqT0uSGLfuhq4uhdXWMxRNkUUjfYRrit5DhJUmmx5LhgsKaNofx2vlsF&#10;9a6YmHa+l+n2038frj/H2W2UKjXod+sPEIG68B/+a++1gin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YqsMAAADaAAAADwAAAAAAAAAAAAAAAACYAgAAZHJzL2Rv&#10;d25yZXYueG1sUEsFBgAAAAAEAAQA9QAAAIgDAAAAAA==&#10;" path="m,-1r8611,e" filled="f" strokecolor="#7d60a0">
                  <v:path arrowok="t" o:connecttype="custom" o:connectlocs="0,0;8611,0" o:connectangles="0,0"/>
                </v:shape>
              </v:group>
              <w10:anchorlock/>
            </v:group>
          </w:pict>
        </mc:Fallback>
      </mc:AlternateContent>
    </w:r>
  </w:p>
  <w:p w:rsidR="00FE78F4" w:rsidRPr="00FE78F4" w:rsidRDefault="00FE78F4" w:rsidP="00FE78F4">
    <w:pPr>
      <w:spacing w:before="32"/>
      <w:ind w:left="304"/>
      <w:jc w:val="both"/>
      <w:rPr>
        <w:rFonts w:ascii="Arial" w:eastAsia="Arial" w:hAnsi="Arial" w:cs="Arial"/>
        <w:sz w:val="18"/>
        <w:szCs w:val="18"/>
      </w:rPr>
    </w:pPr>
    <w:r w:rsidRPr="00FE78F4">
      <w:rPr>
        <w:rFonts w:ascii="Arial" w:hAnsi="Arial" w:cs="Arial"/>
        <w:b/>
        <w:spacing w:val="-1"/>
        <w:sz w:val="18"/>
        <w:szCs w:val="18"/>
      </w:rPr>
      <w:t>VICERECTORAT</w:t>
    </w:r>
    <w:r w:rsidRPr="00FE78F4">
      <w:rPr>
        <w:rFonts w:ascii="Arial" w:hAnsi="Arial" w:cs="Arial"/>
        <w:b/>
        <w:sz w:val="18"/>
        <w:szCs w:val="18"/>
      </w:rPr>
      <w:t xml:space="preserve"> </w:t>
    </w:r>
    <w:r w:rsidRPr="00FE78F4">
      <w:rPr>
        <w:rFonts w:ascii="Arial" w:hAnsi="Arial" w:cs="Arial"/>
        <w:b/>
        <w:spacing w:val="-1"/>
        <w:sz w:val="18"/>
        <w:szCs w:val="18"/>
      </w:rPr>
      <w:t>DE</w:t>
    </w:r>
    <w:r w:rsidRPr="00FE78F4">
      <w:rPr>
        <w:rFonts w:ascii="Arial" w:hAnsi="Arial" w:cs="Arial"/>
        <w:b/>
        <w:sz w:val="18"/>
        <w:szCs w:val="18"/>
      </w:rPr>
      <w:t xml:space="preserve"> </w:t>
    </w:r>
    <w:r w:rsidRPr="00FE78F4">
      <w:rPr>
        <w:rFonts w:ascii="Arial" w:hAnsi="Arial" w:cs="Arial"/>
        <w:b/>
        <w:spacing w:val="-1"/>
        <w:sz w:val="18"/>
        <w:szCs w:val="18"/>
      </w:rPr>
      <w:t>RECERCA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F4" w:rsidRDefault="00FE78F4" w:rsidP="00FE78F4">
      <w:r>
        <w:separator/>
      </w:r>
    </w:p>
  </w:footnote>
  <w:footnote w:type="continuationSeparator" w:id="0">
    <w:p w:rsidR="00FE78F4" w:rsidRDefault="00FE78F4" w:rsidP="00FE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E"/>
    <w:rsid w:val="000F5628"/>
    <w:rsid w:val="004212E5"/>
    <w:rsid w:val="00C758FE"/>
    <w:rsid w:val="00FE78F4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304"/>
    </w:pPr>
    <w:rPr>
      <w:rFonts w:ascii="Calibri" w:eastAsia="Calibri" w:hAnsi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421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12E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E78F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E78F4"/>
  </w:style>
  <w:style w:type="paragraph" w:styleId="Peu">
    <w:name w:val="footer"/>
    <w:basedOn w:val="Normal"/>
    <w:link w:val="PeuCar"/>
    <w:uiPriority w:val="99"/>
    <w:unhideWhenUsed/>
    <w:rsid w:val="00FE78F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E7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304"/>
    </w:pPr>
    <w:rPr>
      <w:rFonts w:ascii="Calibri" w:eastAsia="Calibri" w:hAnsi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421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12E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E78F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E78F4"/>
  </w:style>
  <w:style w:type="paragraph" w:styleId="Peu">
    <w:name w:val="footer"/>
    <w:basedOn w:val="Normal"/>
    <w:link w:val="PeuCar"/>
    <w:uiPriority w:val="99"/>
    <w:unhideWhenUsed/>
    <w:rsid w:val="00FE78F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E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276</Characters>
  <Application>Microsoft Office Word</Application>
  <DocSecurity>0</DocSecurity>
  <Lines>39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Pelecha Pena</dc:creator>
  <cp:lastModifiedBy>Nuria Costa Castello</cp:lastModifiedBy>
  <cp:revision>2</cp:revision>
  <dcterms:created xsi:type="dcterms:W3CDTF">2018-03-05T12:09:00Z</dcterms:created>
  <dcterms:modified xsi:type="dcterms:W3CDTF">2018-03-05T12:09:00Z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2018-03-05T00:00:00Z</vt:filetime>
  </property>
</Properties>
</file>